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5B" w:rsidRPr="0085765B" w:rsidRDefault="0085765B" w:rsidP="0085765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Anenii Noi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</w:t>
      </w:r>
      <w:r w:rsidRPr="0085765B">
        <w:rPr>
          <w:b/>
          <w:bCs/>
          <w:u w:val="single"/>
        </w:rPr>
        <w:t xml:space="preserve"> </w:t>
      </w:r>
      <w:r w:rsidRPr="001F26A4">
        <w:rPr>
          <w:b/>
          <w:bCs/>
          <w:u w:val="single"/>
        </w:rPr>
        <w:t>Partidului Social Democ</w:t>
      </w:r>
      <w:r>
        <w:rPr>
          <w:b/>
          <w:bCs/>
          <w:u w:val="single"/>
        </w:rPr>
        <w:t>rat European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85765B" w:rsidTr="00946F45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85765B" w:rsidRPr="00E66580" w:rsidRDefault="0085765B" w:rsidP="00946F4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85765B" w:rsidRPr="00E66580" w:rsidRDefault="0085765B" w:rsidP="00946F4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85765B" w:rsidRPr="00E66580" w:rsidRDefault="0085765B" w:rsidP="00946F4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85765B" w:rsidRPr="00E66580" w:rsidRDefault="0085765B" w:rsidP="00946F4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85765B" w:rsidRPr="00E66580" w:rsidRDefault="0085765B" w:rsidP="00946F4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85765B" w:rsidRPr="00E66580" w:rsidRDefault="0085765B" w:rsidP="00946F4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85765B" w:rsidTr="00946F45">
        <w:trPr>
          <w:trHeight w:val="538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Nichitenco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Alexandr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1966</w:t>
            </w:r>
          </w:p>
        </w:tc>
      </w:tr>
      <w:tr w:rsidR="0085765B" w:rsidTr="00946F45">
        <w:trPr>
          <w:trHeight w:val="559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Iliev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Valeriu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1970</w:t>
            </w:r>
          </w:p>
        </w:tc>
      </w:tr>
      <w:tr w:rsidR="0085765B" w:rsidTr="00946F45">
        <w:trPr>
          <w:trHeight w:val="567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Focșa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Serghei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1974</w:t>
            </w:r>
          </w:p>
        </w:tc>
      </w:tr>
      <w:tr w:rsidR="0085765B" w:rsidTr="00946F45">
        <w:trPr>
          <w:trHeight w:val="548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Croitor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Maria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1987</w:t>
            </w:r>
          </w:p>
        </w:tc>
      </w:tr>
      <w:tr w:rsidR="0085765B" w:rsidTr="00946F45">
        <w:trPr>
          <w:trHeight w:val="556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Roșior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Cristina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1985</w:t>
            </w:r>
          </w:p>
        </w:tc>
      </w:tr>
      <w:tr w:rsidR="0085765B" w:rsidTr="00946F45">
        <w:trPr>
          <w:trHeight w:val="550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Zatic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Elena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1970</w:t>
            </w:r>
          </w:p>
        </w:tc>
      </w:tr>
      <w:tr w:rsidR="0085765B" w:rsidTr="00946F45">
        <w:trPr>
          <w:trHeight w:val="571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Caragacean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Boris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1966</w:t>
            </w:r>
          </w:p>
        </w:tc>
      </w:tr>
      <w:tr w:rsidR="0085765B" w:rsidTr="00946F45">
        <w:trPr>
          <w:trHeight w:val="552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Cara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Feodor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85765B" w:rsidTr="00946F45">
        <w:trPr>
          <w:trHeight w:val="559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Coledinschi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Veronica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1969</w:t>
            </w:r>
          </w:p>
        </w:tc>
      </w:tr>
      <w:tr w:rsidR="0085765B" w:rsidTr="00946F45">
        <w:trPr>
          <w:trHeight w:val="551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Braga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Serghei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1953</w:t>
            </w:r>
          </w:p>
        </w:tc>
      </w:tr>
      <w:tr w:rsidR="0085765B" w:rsidTr="00946F45">
        <w:trPr>
          <w:trHeight w:val="551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Chitaica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Mihail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1952</w:t>
            </w:r>
          </w:p>
        </w:tc>
      </w:tr>
      <w:tr w:rsidR="0085765B" w:rsidTr="00946F45">
        <w:trPr>
          <w:trHeight w:val="551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Mițul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Lilia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1966</w:t>
            </w:r>
          </w:p>
        </w:tc>
      </w:tr>
      <w:tr w:rsidR="0085765B" w:rsidTr="00946F45">
        <w:trPr>
          <w:trHeight w:val="551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Șmîga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Margarita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85765B" w:rsidTr="00946F45">
        <w:trPr>
          <w:trHeight w:val="551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Ceban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Victor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85765B" w:rsidTr="00946F45">
        <w:trPr>
          <w:trHeight w:val="551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Suruceanu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Constantin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1974</w:t>
            </w:r>
          </w:p>
        </w:tc>
      </w:tr>
      <w:tr w:rsidR="0085765B" w:rsidTr="00946F45">
        <w:trPr>
          <w:trHeight w:val="551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Vasiliev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Tatiana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1980</w:t>
            </w:r>
          </w:p>
        </w:tc>
      </w:tr>
      <w:tr w:rsidR="0085765B" w:rsidTr="00946F45">
        <w:trPr>
          <w:trHeight w:val="551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Domentean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Maria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85765B" w:rsidTr="00946F45">
        <w:trPr>
          <w:trHeight w:val="551"/>
        </w:trPr>
        <w:tc>
          <w:tcPr>
            <w:tcW w:w="624" w:type="dxa"/>
            <w:vAlign w:val="center"/>
          </w:tcPr>
          <w:p w:rsidR="0085765B" w:rsidRPr="0085765B" w:rsidRDefault="0085765B" w:rsidP="0085765B">
            <w:pPr>
              <w:jc w:val="center"/>
              <w:rPr>
                <w:rFonts w:ascii="Times New Roman" w:hAnsi="Times New Roman" w:cs="Times New Roman"/>
              </w:rPr>
            </w:pPr>
            <w:r w:rsidRPr="0085765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08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Bîzgan</w:t>
            </w:r>
          </w:p>
        </w:tc>
        <w:tc>
          <w:tcPr>
            <w:tcW w:w="2819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Dumitru</w:t>
            </w:r>
          </w:p>
        </w:tc>
        <w:tc>
          <w:tcPr>
            <w:tcW w:w="1017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85765B" w:rsidRPr="0085765B" w:rsidRDefault="0085765B" w:rsidP="00857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65B">
              <w:rPr>
                <w:rFonts w:ascii="Times New Roman" w:eastAsia="Times New Roman" w:hAnsi="Times New Roman" w:cs="Times New Roman"/>
              </w:rPr>
              <w:t>1961</w:t>
            </w:r>
          </w:p>
        </w:tc>
      </w:tr>
    </w:tbl>
    <w:p w:rsidR="0085765B" w:rsidRDefault="0085765B" w:rsidP="0085765B"/>
    <w:p w:rsidR="0085765B" w:rsidRDefault="0085765B"/>
    <w:sectPr w:rsidR="0085765B" w:rsidSect="009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5B"/>
    <w:rsid w:val="0085765B"/>
    <w:rsid w:val="00D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D88DE-D83C-4979-B823-E8A2A85E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5B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5765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Tatiana Popa</cp:lastModifiedBy>
  <cp:revision>3</cp:revision>
  <dcterms:created xsi:type="dcterms:W3CDTF">2023-10-24T13:55:00Z</dcterms:created>
  <dcterms:modified xsi:type="dcterms:W3CDTF">2023-10-24T13:55:00Z</dcterms:modified>
</cp:coreProperties>
</file>